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3CA6" w14:textId="078DA1C6" w:rsidR="002F1D5F" w:rsidRPr="00117069" w:rsidRDefault="00117069" w:rsidP="00117069">
      <w:pPr>
        <w:jc w:val="center"/>
        <w:rPr>
          <w:rFonts w:ascii="Century Gothic" w:hAnsi="Century Gothic"/>
          <w:b/>
          <w:bCs/>
          <w:color w:val="000000" w:themeColor="text1"/>
          <w:sz w:val="30"/>
          <w:szCs w:val="30"/>
        </w:rPr>
      </w:pPr>
      <w:r w:rsidRPr="00117069">
        <w:rPr>
          <w:rFonts w:ascii="Century Gothic" w:hAnsi="Century Gothic"/>
          <w:b/>
          <w:bCs/>
          <w:color w:val="000000" w:themeColor="text1"/>
          <w:sz w:val="30"/>
          <w:szCs w:val="30"/>
        </w:rPr>
        <w:t>Why do we pass gas?</w:t>
      </w:r>
    </w:p>
    <w:p w14:paraId="5F83E552" w14:textId="2771F2BD" w:rsidR="00117069" w:rsidRPr="00117069" w:rsidRDefault="006D70A1" w:rsidP="00117069">
      <w:pPr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F15293F" wp14:editId="0D49421D">
            <wp:simplePos x="0" y="0"/>
            <wp:positionH relativeFrom="column">
              <wp:posOffset>31115</wp:posOffset>
            </wp:positionH>
            <wp:positionV relativeFrom="paragraph">
              <wp:posOffset>13620</wp:posOffset>
            </wp:positionV>
            <wp:extent cx="2740660" cy="1530350"/>
            <wp:effectExtent l="165100" t="165100" r="167640" b="171450"/>
            <wp:wrapSquare wrapText="bothSides"/>
            <wp:docPr id="1" name="Picture 1" descr="A picture containing ground, outdoor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4" b="12874"/>
                    <a:stretch/>
                  </pic:blipFill>
                  <pic:spPr bwMode="auto">
                    <a:xfrm>
                      <a:off x="0" y="0"/>
                      <a:ext cx="2740660" cy="153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069" w:rsidRPr="00117069">
        <w:rPr>
          <w:rFonts w:ascii="Century Gothic" w:hAnsi="Century Gothic"/>
          <w:color w:val="000000" w:themeColor="text1"/>
          <w:sz w:val="20"/>
          <w:szCs w:val="20"/>
        </w:rPr>
        <w:t xml:space="preserve">By: </w:t>
      </w:r>
      <w:proofErr w:type="spellStart"/>
      <w:r w:rsidR="00117069" w:rsidRPr="00117069">
        <w:rPr>
          <w:rFonts w:ascii="Century Gothic" w:hAnsi="Century Gothic"/>
          <w:color w:val="000000" w:themeColor="text1"/>
          <w:sz w:val="20"/>
          <w:szCs w:val="20"/>
        </w:rPr>
        <w:t>Purna</w:t>
      </w:r>
      <w:proofErr w:type="spellEnd"/>
      <w:r w:rsidR="00117069" w:rsidRPr="00117069">
        <w:rPr>
          <w:rFonts w:ascii="Century Gothic" w:hAnsi="Century Gothic"/>
          <w:color w:val="000000" w:themeColor="text1"/>
          <w:sz w:val="20"/>
          <w:szCs w:val="20"/>
        </w:rPr>
        <w:t xml:space="preserve"> Kashyap</w:t>
      </w:r>
    </w:p>
    <w:p w14:paraId="5AEFF6C4" w14:textId="27209146" w:rsidR="00117069" w:rsidRPr="00117069" w:rsidRDefault="00117069" w:rsidP="00117069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hyperlink r:id="rId8" w:history="1">
        <w:r w:rsidRPr="00117069">
          <w:rPr>
            <w:rStyle w:val="Hyperlink"/>
            <w:rFonts w:ascii="Century Gothic" w:eastAsia="Times New Roman" w:hAnsi="Century Gothic" w:cs="Times New Roman"/>
            <w:color w:val="000000" w:themeColor="text1"/>
            <w:sz w:val="20"/>
            <w:szCs w:val="20"/>
          </w:rPr>
          <w:t>https://tinyurl.com/passgas19</w:t>
        </w:r>
      </w:hyperlink>
    </w:p>
    <w:p w14:paraId="3A341868" w14:textId="6AC42920" w:rsidR="00117069" w:rsidRPr="00117069" w:rsidRDefault="00117069">
      <w:p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14:paraId="01F36D6A" w14:textId="3CC35A9A" w:rsidR="00117069" w:rsidRPr="00117069" w:rsidRDefault="00117069" w:rsidP="00117069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How much gas does an average person make per day?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(1)</w:t>
      </w:r>
    </w:p>
    <w:p w14:paraId="5D77150A" w14:textId="71841153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200-300 mL/day</w:t>
      </w:r>
    </w:p>
    <w:p w14:paraId="729982FA" w14:textId="6606FE49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1500-2500 mL/day</w:t>
      </w:r>
    </w:p>
    <w:p w14:paraId="2BB0C25B" w14:textId="4B114163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500-1500 mL/day</w:t>
      </w:r>
    </w:p>
    <w:p w14:paraId="70065B43" w14:textId="78C90692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600-1200 mL/day</w:t>
      </w:r>
    </w:p>
    <w:p w14:paraId="31C1AFE7" w14:textId="22859E07" w:rsidR="00117069" w:rsidRPr="00117069" w:rsidRDefault="00117069" w:rsidP="00117069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Most individuals can pass gas 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_____</w:t>
      </w:r>
      <w:r w:rsidR="00266930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_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____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to ___</w:t>
      </w:r>
      <w:r w:rsidR="00266930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_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______ times per day.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(1)</w:t>
      </w:r>
    </w:p>
    <w:p w14:paraId="66805768" w14:textId="30692F2D" w:rsidR="00117069" w:rsidRPr="00117069" w:rsidRDefault="00117069" w:rsidP="00117069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The 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majority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of gas comes from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: (1)</w:t>
      </w:r>
    </w:p>
    <w:p w14:paraId="177935DC" w14:textId="296050CE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Beans</w:t>
      </w:r>
    </w:p>
    <w:p w14:paraId="7F157E24" w14:textId="04243493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Air ingested during sleep</w:t>
      </w:r>
    </w:p>
    <w:p w14:paraId="1E2BF375" w14:textId="470A1571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Bacteria in our intestines as they digest parts of food that we cannot</w:t>
      </w: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CD5A26B" w14:textId="605D0B0C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What gas? I don’t fart</w:t>
      </w:r>
    </w:p>
    <w:p w14:paraId="6C7DB861" w14:textId="4D606038" w:rsidR="00117069" w:rsidRPr="00117069" w:rsidRDefault="00117069" w:rsidP="00117069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Trillions of bacteria live in a symbiotic relationship with humans.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Why is this beneficial?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(1)</w:t>
      </w:r>
    </w:p>
    <w:p w14:paraId="3E62980D" w14:textId="433332AC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Humans provide them a safe place</w:t>
      </w:r>
    </w:p>
    <w:p w14:paraId="1E2BBCB0" w14:textId="4C5D357D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Humans provide them with vitamins B and K</w:t>
      </w:r>
    </w:p>
    <w:p w14:paraId="0D4FA863" w14:textId="4AA9CB65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Humans supply them with food</w:t>
      </w:r>
    </w:p>
    <w:p w14:paraId="6DD312FC" w14:textId="59109D9B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Both A and C</w:t>
      </w:r>
    </w:p>
    <w:p w14:paraId="57A18983" w14:textId="5FB37EAD" w:rsidR="00117069" w:rsidRPr="00925A72" w:rsidRDefault="00117069" w:rsidP="00117069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925A72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Gut bacteria get their nutrition primarily from </w:t>
      </w:r>
      <w:r w:rsidR="00925A72" w:rsidRPr="00925A72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__________________________ </w:t>
      </w:r>
      <w:r w:rsidRPr="00925A72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food such as carbohydrates and protein</w:t>
      </w:r>
      <w:r w:rsidR="00925A72" w:rsidRPr="00925A72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s</w:t>
      </w:r>
      <w:r w:rsidRPr="00925A72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. (1)</w:t>
      </w:r>
    </w:p>
    <w:p w14:paraId="55060190" w14:textId="29CBACE9" w:rsidR="00117069" w:rsidRPr="00117069" w:rsidRDefault="00117069" w:rsidP="00117069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The 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most common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products of gastrointestinal fermentation are: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(1)</w:t>
      </w:r>
    </w:p>
    <w:p w14:paraId="05273F1C" w14:textId="4829E3EA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Smelly and foul</w:t>
      </w:r>
    </w:p>
    <w:p w14:paraId="0A1959D5" w14:textId="19D07CC4" w:rsidR="00117069" w:rsidRPr="00925A72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925A72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Odorless</w:t>
      </w:r>
    </w:p>
    <w:p w14:paraId="6E4F342E" w14:textId="7B7F5AE2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Toxic</w:t>
      </w:r>
    </w:p>
    <w:p w14:paraId="5910FB23" w14:textId="6F08C7B3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Volatile</w:t>
      </w:r>
    </w:p>
    <w:p w14:paraId="78A6A4C7" w14:textId="02244094" w:rsidR="00117069" w:rsidRPr="00117069" w:rsidRDefault="00117069" w:rsidP="00117069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</w:pP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The smell humans produce from flatulence is due to: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(1)</w:t>
      </w:r>
    </w:p>
    <w:p w14:paraId="2B60506A" w14:textId="33D7FDCE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Hydrogen gas</w:t>
      </w:r>
    </w:p>
    <w:p w14:paraId="003088A7" w14:textId="4554B449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Carbon dioxide gas</w:t>
      </w:r>
    </w:p>
    <w:p w14:paraId="5D953686" w14:textId="5D930D1C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Methane gas</w:t>
      </w:r>
    </w:p>
    <w:p w14:paraId="6D6AD5A4" w14:textId="6127A8EF" w:rsidR="00117069" w:rsidRPr="00925A72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  <w:r w:rsidRPr="00925A72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Sulfur compounds</w:t>
      </w:r>
    </w:p>
    <w:p w14:paraId="2D00D2CC" w14:textId="23E69D48" w:rsidR="00117069" w:rsidRPr="00117069" w:rsidRDefault="00117069" w:rsidP="00117069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</w:pP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Name two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foods 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that may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give you 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more 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flatulence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when consumed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?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(2 points)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 </w:t>
      </w:r>
    </w:p>
    <w:p w14:paraId="4988C83E" w14:textId="6BF4CB0C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</w:pP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ab/>
        <w:t>b)</w:t>
      </w:r>
    </w:p>
    <w:p w14:paraId="65E6E0FA" w14:textId="1A89EFE1" w:rsidR="00117069" w:rsidRPr="00117069" w:rsidRDefault="00117069" w:rsidP="00117069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</w:pP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Methanogens use carbon dioxide and hydrogen produced by other bacteria to 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generate (produce)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methane. As a result: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(1)</w:t>
      </w:r>
    </w:p>
    <w:p w14:paraId="43E4FB63" w14:textId="04ACE31D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The gas volume in your intestine increases</w:t>
      </w:r>
    </w:p>
    <w:p w14:paraId="77917E96" w14:textId="60171B77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The gas volume in your intestine stays balanced</w:t>
      </w:r>
    </w:p>
    <w:p w14:paraId="71859FEF" w14:textId="2D0FBB2A" w:rsidR="00117069" w:rsidRPr="00925A72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925A72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The gas volume in your intestine decreases</w:t>
      </w:r>
    </w:p>
    <w:p w14:paraId="4F8C09C2" w14:textId="763B84F2" w:rsidR="00117069" w:rsidRPr="00117069" w:rsidRDefault="00117069" w:rsidP="00117069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There is little to no effect on gas volume</w:t>
      </w:r>
    </w:p>
    <w:p w14:paraId="657A3676" w14:textId="2AC08058" w:rsidR="00117069" w:rsidRPr="0088076D" w:rsidRDefault="00117069" w:rsidP="00117069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88076D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A common example of abnormal increased flatulence is </w:t>
      </w:r>
      <w:r w:rsidR="00925A72" w:rsidRPr="0088076D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_______________________</w:t>
      </w:r>
      <w:proofErr w:type="gramStart"/>
      <w:r w:rsidR="00925A72" w:rsidRPr="0088076D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_ </w:t>
      </w:r>
      <w:r w:rsidR="00925A72" w:rsidRPr="0088076D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_</w:t>
      </w:r>
      <w:proofErr w:type="gramEnd"/>
      <w:r w:rsidR="00925A72" w:rsidRPr="0088076D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_______________________</w:t>
      </w:r>
      <w:r w:rsidRPr="0088076D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(1 point).</w:t>
      </w:r>
    </w:p>
    <w:p w14:paraId="475E4226" w14:textId="6D2DD747" w:rsidR="00117069" w:rsidRPr="00117069" w:rsidRDefault="00117069" w:rsidP="00117069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Why are some people lactose intolerant?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(1)</w:t>
      </w:r>
    </w:p>
    <w:p w14:paraId="21E0E85B" w14:textId="3BC96EE3" w:rsidR="00117069" w:rsidRPr="00117069" w:rsidRDefault="00117069" w:rsidP="00117069">
      <w:p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9AFCB17" w14:textId="280EF5EB" w:rsidR="00117069" w:rsidRPr="00117069" w:rsidRDefault="00117069" w:rsidP="00117069">
      <w:p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0FCF390" w14:textId="77777777" w:rsidR="00117069" w:rsidRPr="00117069" w:rsidRDefault="00117069" w:rsidP="00117069">
      <w:p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4FF81E86" w14:textId="051536E6" w:rsidR="00117069" w:rsidRPr="006D70A1" w:rsidRDefault="00117069" w:rsidP="00117069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Most gas is produced as a 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______________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_____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___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result of bacterial fermentation in the intestine and indicates 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_________________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_____</w:t>
      </w:r>
      <w:r w:rsidRPr="00117069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functioning of the gut. 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(2 points</w:t>
      </w:r>
      <w:r w:rsidR="006D70A1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shd w:val="clear" w:color="auto" w:fill="FFFFFF"/>
        </w:rPr>
        <w:t>)</w:t>
      </w:r>
      <w:bookmarkStart w:id="0" w:name="_GoBack"/>
      <w:bookmarkEnd w:id="0"/>
    </w:p>
    <w:sectPr w:rsidR="00117069" w:rsidRPr="006D70A1" w:rsidSect="00117069">
      <w:headerReference w:type="default" r:id="rId9"/>
      <w:headerReference w:type="first" r:id="rId10"/>
      <w:footerReference w:type="first" r:id="rId11"/>
      <w:pgSz w:w="12240" w:h="15840"/>
      <w:pgMar w:top="1077" w:right="1021" w:bottom="107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AAF8" w14:textId="77777777" w:rsidR="00C60B89" w:rsidRDefault="00C60B89" w:rsidP="00117069">
      <w:r>
        <w:separator/>
      </w:r>
    </w:p>
  </w:endnote>
  <w:endnote w:type="continuationSeparator" w:id="0">
    <w:p w14:paraId="363C8575" w14:textId="77777777" w:rsidR="00C60B89" w:rsidRDefault="00C60B89" w:rsidP="0011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C896" w14:textId="4E1508F1" w:rsidR="00C776A5" w:rsidRPr="00C776A5" w:rsidRDefault="00C776A5" w:rsidP="00C776A5">
    <w:pPr>
      <w:pStyle w:val="Footer"/>
      <w:jc w:val="right"/>
      <w:rPr>
        <w:rFonts w:ascii="Century Gothic" w:hAnsi="Century Gothic"/>
        <w:b/>
        <w:bCs/>
      </w:rPr>
    </w:pPr>
    <w:r w:rsidRPr="00C776A5">
      <w:rPr>
        <w:rFonts w:ascii="Century Gothic" w:hAnsi="Century Gothic"/>
        <w:b/>
        <w:bCs/>
      </w:rPr>
      <w:t>Total: ________/14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7F7F" w14:textId="77777777" w:rsidR="00C60B89" w:rsidRDefault="00C60B89" w:rsidP="00117069">
      <w:r>
        <w:separator/>
      </w:r>
    </w:p>
  </w:footnote>
  <w:footnote w:type="continuationSeparator" w:id="0">
    <w:p w14:paraId="60A7B85A" w14:textId="77777777" w:rsidR="00C60B89" w:rsidRDefault="00C60B89" w:rsidP="0011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28BA" w14:textId="79EB0798" w:rsidR="00117069" w:rsidRDefault="00117069">
    <w:pPr>
      <w:pStyle w:val="Header"/>
    </w:pPr>
  </w:p>
  <w:p w14:paraId="7052B8AF" w14:textId="77777777" w:rsidR="00117069" w:rsidRDefault="00117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A356" w14:textId="60CE835C" w:rsidR="00117069" w:rsidRPr="00117069" w:rsidRDefault="00117069">
    <w:pPr>
      <w:pStyle w:val="Header"/>
      <w:rPr>
        <w:rFonts w:ascii="Century Gothic" w:hAnsi="Century Gothic"/>
        <w:sz w:val="20"/>
        <w:szCs w:val="20"/>
      </w:rPr>
    </w:pPr>
    <w:r w:rsidRPr="00117069">
      <w:rPr>
        <w:rFonts w:ascii="Century Gothic" w:hAnsi="Century Gothic"/>
        <w:sz w:val="20"/>
        <w:szCs w:val="20"/>
      </w:rPr>
      <w:t>Name: __________________________</w:t>
    </w:r>
    <w:r>
      <w:rPr>
        <w:rFonts w:ascii="Century Gothic" w:hAnsi="Century Gothic"/>
        <w:sz w:val="20"/>
        <w:szCs w:val="20"/>
      </w:rPr>
      <w:t>__</w:t>
    </w:r>
    <w:r w:rsidRPr="00117069">
      <w:rPr>
        <w:rFonts w:ascii="Century Gothic" w:hAnsi="Century Gothic"/>
        <w:sz w:val="20"/>
        <w:szCs w:val="20"/>
      </w:rPr>
      <w:tab/>
    </w:r>
    <w:r w:rsidRPr="00117069">
      <w:rPr>
        <w:rFonts w:ascii="Century Gothic" w:hAnsi="Century Gothic"/>
        <w:sz w:val="20"/>
        <w:szCs w:val="20"/>
      </w:rPr>
      <w:tab/>
      <w:t>Date: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16E9A"/>
    <w:multiLevelType w:val="hybridMultilevel"/>
    <w:tmpl w:val="29ACFE36"/>
    <w:lvl w:ilvl="0" w:tplc="9E50D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69"/>
    <w:rsid w:val="00117069"/>
    <w:rsid w:val="001B4391"/>
    <w:rsid w:val="00266930"/>
    <w:rsid w:val="006D70A1"/>
    <w:rsid w:val="0088076D"/>
    <w:rsid w:val="00925A72"/>
    <w:rsid w:val="00B87478"/>
    <w:rsid w:val="00C60B89"/>
    <w:rsid w:val="00C776A5"/>
    <w:rsid w:val="00F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01CD"/>
  <w15:chartTrackingRefBased/>
  <w15:docId w15:val="{3442B1A8-BE78-0A4F-BC92-78961EA7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7069"/>
  </w:style>
  <w:style w:type="character" w:customStyle="1" w:styleId="l">
    <w:name w:val="l"/>
    <w:basedOn w:val="DefaultParagraphFont"/>
    <w:rsid w:val="00117069"/>
  </w:style>
  <w:style w:type="character" w:customStyle="1" w:styleId="text">
    <w:name w:val="text"/>
    <w:basedOn w:val="DefaultParagraphFont"/>
    <w:rsid w:val="00117069"/>
  </w:style>
  <w:style w:type="paragraph" w:styleId="ListParagraph">
    <w:name w:val="List Paragraph"/>
    <w:basedOn w:val="Normal"/>
    <w:uiPriority w:val="34"/>
    <w:qFormat/>
    <w:rsid w:val="00117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0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7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069"/>
  </w:style>
  <w:style w:type="paragraph" w:styleId="Footer">
    <w:name w:val="footer"/>
    <w:basedOn w:val="Normal"/>
    <w:link w:val="FooterChar"/>
    <w:uiPriority w:val="99"/>
    <w:unhideWhenUsed/>
    <w:rsid w:val="00117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3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6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8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2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2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6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9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0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8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3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2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7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1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7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passgas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7</cp:revision>
  <dcterms:created xsi:type="dcterms:W3CDTF">2019-09-07T21:01:00Z</dcterms:created>
  <dcterms:modified xsi:type="dcterms:W3CDTF">2019-09-07T21:39:00Z</dcterms:modified>
</cp:coreProperties>
</file>